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8D0EF" w14:textId="770C233F" w:rsidR="00FB3108" w:rsidRDefault="00BC321B" w:rsidP="00BC3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321B">
        <w:rPr>
          <w:rFonts w:ascii="Times New Roman" w:hAnsi="Times New Roman" w:cs="Times New Roman"/>
          <w:b/>
          <w:bCs/>
          <w:sz w:val="28"/>
          <w:szCs w:val="28"/>
        </w:rPr>
        <w:t>Конспект занятия «Летние приключения»</w:t>
      </w:r>
    </w:p>
    <w:p w14:paraId="3D8994DA" w14:textId="77777777" w:rsidR="006D79DA" w:rsidRPr="006D79DA" w:rsidRDefault="00BC321B" w:rsidP="006D79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9DA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2CABC7AB" w14:textId="17CD6432" w:rsidR="003725F0" w:rsidRDefault="00BC321B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9DA">
        <w:rPr>
          <w:rFonts w:ascii="Times New Roman" w:hAnsi="Times New Roman" w:cs="Times New Roman"/>
          <w:sz w:val="28"/>
          <w:szCs w:val="28"/>
        </w:rPr>
        <w:t>Расширение представлений детей о лете, развитие интереса к летним развлечениям и играм.</w:t>
      </w:r>
    </w:p>
    <w:p w14:paraId="30A5FFCF" w14:textId="3DEBBD63" w:rsidR="006D79DA" w:rsidRPr="006D79DA" w:rsidRDefault="006D79DA" w:rsidP="006D79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9D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A8A158C" w14:textId="1448B67A" w:rsidR="006D79DA" w:rsidRDefault="006D79DA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представления о летних месяцах, их признаках и особенностях, обогащать словарь детей по теме «Лето».</w:t>
      </w:r>
    </w:p>
    <w:p w14:paraId="448D2C14" w14:textId="156747AA" w:rsidR="006D79DA" w:rsidRDefault="006D79DA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внимание, мышление, память, мелкую и крупную моторику, умение работать в команде, координацию движений.</w:t>
      </w:r>
    </w:p>
    <w:p w14:paraId="36350C9D" w14:textId="4B0A193D" w:rsidR="006D79DA" w:rsidRDefault="006D79DA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любовь и бережное отношение к природе, желание участвовать в коллективных играх и занятиях.</w:t>
      </w:r>
    </w:p>
    <w:p w14:paraId="5D771A44" w14:textId="4005A732" w:rsidR="006D79DA" w:rsidRDefault="006D79DA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оборудование: иллюстрации с изображением летних месяцев, картинки с изображением летних развлечений, карточки с заданиями, мячи. Мелки для рисования на асфальте.</w:t>
      </w:r>
    </w:p>
    <w:p w14:paraId="33EBF30B" w14:textId="3243991E" w:rsidR="006D79DA" w:rsidRPr="006D79DA" w:rsidRDefault="006D79DA" w:rsidP="006D79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9DA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6655D1CA" w14:textId="63CAC153" w:rsidR="006D79DA" w:rsidRDefault="006D79DA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Вводная часть:</w:t>
      </w:r>
    </w:p>
    <w:p w14:paraId="74677AB2" w14:textId="1B9EF615" w:rsidR="006D79DA" w:rsidRDefault="006D79DA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Приветствие, создание благоприятной атмосферы для занятия. </w:t>
      </w:r>
    </w:p>
    <w:p w14:paraId="3C533801" w14:textId="755992BD" w:rsidR="006D79DA" w:rsidRDefault="006D79DA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летних месяцах и их особенностях (июнь, июль, август)</w:t>
      </w:r>
    </w:p>
    <w:p w14:paraId="085F4929" w14:textId="6C42E1C7" w:rsidR="006D79DA" w:rsidRDefault="006D79DA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часть:</w:t>
      </w:r>
    </w:p>
    <w:p w14:paraId="5CDC8B39" w14:textId="0C102579" w:rsidR="006D79DA" w:rsidRDefault="00D25249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«Летняя считалочка»</w:t>
      </w:r>
    </w:p>
    <w:p w14:paraId="5AED4267" w14:textId="77777777" w:rsidR="00D25249" w:rsidRDefault="00D25249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становятся в круг и передают мяч друг другу, произнося слова: </w:t>
      </w:r>
    </w:p>
    <w:p w14:paraId="627A5903" w14:textId="5B1950F8" w:rsidR="00D25249" w:rsidRDefault="00D25249" w:rsidP="006D79DA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25249">
        <w:rPr>
          <w:rFonts w:ascii="Times New Roman" w:hAnsi="Times New Roman" w:cs="Times New Roman"/>
          <w:i/>
          <w:iCs/>
          <w:sz w:val="28"/>
          <w:szCs w:val="28"/>
        </w:rPr>
        <w:t>«Лето, лето, ты прекрасно, мы играем, мы поём, мы танцуем и смеемся, и в восторге целый день»!</w:t>
      </w:r>
    </w:p>
    <w:p w14:paraId="754414FB" w14:textId="1E92B7DF" w:rsidR="00D25249" w:rsidRDefault="00D25249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«Летние загадки»</w:t>
      </w:r>
    </w:p>
    <w:p w14:paraId="7DA4AEFD" w14:textId="37BBD594" w:rsidR="00D25249" w:rsidRDefault="00D25249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детям отгадать загадки на тему 2Летние развлечения» и показать картинки – отгадки.</w:t>
      </w:r>
    </w:p>
    <w:p w14:paraId="3BFD5B0B" w14:textId="79CEFA50" w:rsidR="00D25249" w:rsidRPr="00D25249" w:rsidRDefault="00D25249" w:rsidP="006D79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5249">
        <w:rPr>
          <w:rFonts w:ascii="Times New Roman" w:hAnsi="Times New Roman" w:cs="Times New Roman"/>
          <w:b/>
          <w:bCs/>
          <w:sz w:val="28"/>
          <w:szCs w:val="28"/>
        </w:rPr>
        <w:t>Загадки:</w:t>
      </w:r>
    </w:p>
    <w:p w14:paraId="03DA08B2" w14:textId="0459AB4C" w:rsidR="00D25249" w:rsidRDefault="00D25249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печет, липа цветет, рожь поспевает. Когда это бывает? (Летом)</w:t>
      </w:r>
    </w:p>
    <w:p w14:paraId="7F0D4777" w14:textId="13CE234C" w:rsidR="00D25249" w:rsidRDefault="00D25249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можно купаться в реке, кататься на велосипеде, играть в футбол? (Летом)</w:t>
      </w:r>
    </w:p>
    <w:p w14:paraId="662CCCBC" w14:textId="3AFFAC86" w:rsidR="00D25249" w:rsidRDefault="00D25249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делаем летом на даче? (Сажаем овощи, собираем ягоды, ходим на пикника)</w:t>
      </w:r>
    </w:p>
    <w:p w14:paraId="7D8A55E9" w14:textId="4E5D5BD4" w:rsidR="00D25249" w:rsidRDefault="00D25249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мы отдыхаем летом? (Едем на море, в горы, в лес)</w:t>
      </w:r>
    </w:p>
    <w:p w14:paraId="23C9B197" w14:textId="42BF9E6F" w:rsidR="00D25249" w:rsidRDefault="00D25249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 w:rsidRPr="00D25249">
        <w:rPr>
          <w:rFonts w:ascii="Times New Roman" w:hAnsi="Times New Roman" w:cs="Times New Roman"/>
          <w:b/>
          <w:bCs/>
          <w:sz w:val="28"/>
          <w:szCs w:val="28"/>
        </w:rPr>
        <w:t>Физкультминутка</w:t>
      </w:r>
      <w:r w:rsidRPr="00D2524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«Солнечные зайчики»</w:t>
      </w:r>
    </w:p>
    <w:p w14:paraId="4C2DD99F" w14:textId="7DBC5AA7" w:rsidR="00D25249" w:rsidRPr="003A5037" w:rsidRDefault="00D25249" w:rsidP="006D79DA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A5037">
        <w:rPr>
          <w:rFonts w:ascii="Times New Roman" w:hAnsi="Times New Roman" w:cs="Times New Roman"/>
          <w:i/>
          <w:iCs/>
          <w:sz w:val="28"/>
          <w:szCs w:val="28"/>
        </w:rPr>
        <w:t>Мы за солнышком идем (Дети идут по кругу, взявшись за руки)</w:t>
      </w:r>
    </w:p>
    <w:p w14:paraId="3DEEA8B0" w14:textId="117AAD02" w:rsidR="00D25249" w:rsidRPr="003A5037" w:rsidRDefault="00D25249" w:rsidP="006D79DA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A5037">
        <w:rPr>
          <w:rFonts w:ascii="Times New Roman" w:hAnsi="Times New Roman" w:cs="Times New Roman"/>
          <w:i/>
          <w:iCs/>
          <w:sz w:val="28"/>
          <w:szCs w:val="28"/>
        </w:rPr>
        <w:t>Дружно</w:t>
      </w:r>
      <w:r w:rsidR="0096160E" w:rsidRPr="003A5037">
        <w:rPr>
          <w:rFonts w:ascii="Times New Roman" w:hAnsi="Times New Roman" w:cs="Times New Roman"/>
          <w:i/>
          <w:iCs/>
          <w:sz w:val="28"/>
          <w:szCs w:val="28"/>
        </w:rPr>
        <w:t xml:space="preserve"> песенку поем: «Светит, солнышко, светит! (Поднимают руки вверх)</w:t>
      </w:r>
    </w:p>
    <w:p w14:paraId="2A4BD05D" w14:textId="21F0F4EE" w:rsidR="0096160E" w:rsidRPr="003A5037" w:rsidRDefault="0096160E" w:rsidP="006D79DA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A5037">
        <w:rPr>
          <w:rFonts w:ascii="Times New Roman" w:hAnsi="Times New Roman" w:cs="Times New Roman"/>
          <w:i/>
          <w:iCs/>
          <w:sz w:val="28"/>
          <w:szCs w:val="28"/>
        </w:rPr>
        <w:t>На лужок нас выведи! (Опускают руки вниз)</w:t>
      </w:r>
    </w:p>
    <w:p w14:paraId="33F104B6" w14:textId="5F16E318" w:rsidR="0096160E" w:rsidRDefault="0096160E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 w:rsidRPr="0096160E">
        <w:rPr>
          <w:rFonts w:ascii="Times New Roman" w:hAnsi="Times New Roman" w:cs="Times New Roman"/>
          <w:i/>
          <w:iCs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 xml:space="preserve"> «Летние ассоциации»</w:t>
      </w:r>
    </w:p>
    <w:p w14:paraId="0C12FDB8" w14:textId="15EB919C" w:rsidR="0096160E" w:rsidRDefault="0096160E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предлагается назвать слова, которые ассоциируются у них с летом (море, солнце, пляж, купание, фрукты, ягоды, грибы, цветы)</w:t>
      </w:r>
    </w:p>
    <w:p w14:paraId="093DC8B8" w14:textId="7BF5450A" w:rsidR="0096160E" w:rsidRDefault="0096160E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на асфальте мелками «Летние забавы»</w:t>
      </w:r>
    </w:p>
    <w:p w14:paraId="0B669290" w14:textId="1231DF3D" w:rsidR="0096160E" w:rsidRDefault="0096160E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рисуют свои любимые летние развлечения (катание на велосипеде, купание в реке, игры на детской площадке).</w:t>
      </w:r>
    </w:p>
    <w:p w14:paraId="1E4DDB8A" w14:textId="77777777" w:rsidR="0096160E" w:rsidRDefault="0096160E" w:rsidP="006D79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1A63EB" w14:textId="70CD1DAB" w:rsidR="0096160E" w:rsidRPr="0096160E" w:rsidRDefault="0096160E" w:rsidP="006D79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160E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часть:</w:t>
      </w:r>
    </w:p>
    <w:p w14:paraId="07F81087" w14:textId="7B9A9648" w:rsidR="0096160E" w:rsidRPr="00D25249" w:rsidRDefault="0096160E" w:rsidP="006D79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Обсуждение занятия, подведение итогов, рефлексия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(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понравилось, что было сложным, какие новые знания и умения получили).</w:t>
      </w:r>
    </w:p>
    <w:sectPr w:rsidR="0096160E" w:rsidRPr="00D2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98E"/>
    <w:rsid w:val="003725F0"/>
    <w:rsid w:val="003A5037"/>
    <w:rsid w:val="0063498E"/>
    <w:rsid w:val="006D79DA"/>
    <w:rsid w:val="0096160E"/>
    <w:rsid w:val="00BC321B"/>
    <w:rsid w:val="00D25249"/>
    <w:rsid w:val="00FB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5593"/>
  <w15:chartTrackingRefBased/>
  <w15:docId w15:val="{7779F03E-270F-4A6E-8809-35042B94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Бесперстов</dc:creator>
  <cp:keywords/>
  <dc:description/>
  <cp:lastModifiedBy>Антон Бесперстов</cp:lastModifiedBy>
  <cp:revision>7</cp:revision>
  <dcterms:created xsi:type="dcterms:W3CDTF">2024-03-24T17:51:00Z</dcterms:created>
  <dcterms:modified xsi:type="dcterms:W3CDTF">2024-03-28T11:05:00Z</dcterms:modified>
</cp:coreProperties>
</file>